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A84" w:rsidRPr="00D51A84" w:rsidRDefault="00D51A84" w:rsidP="00D51A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1A84">
        <w:rPr>
          <w:rFonts w:ascii="Times New Roman" w:hAnsi="Times New Roman" w:cs="Times New Roman"/>
          <w:b/>
          <w:sz w:val="28"/>
          <w:szCs w:val="28"/>
        </w:rPr>
        <w:t xml:space="preserve">Список участников очного тура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D51A84">
        <w:rPr>
          <w:rFonts w:ascii="Times New Roman" w:hAnsi="Times New Roman" w:cs="Times New Roman"/>
          <w:b/>
          <w:sz w:val="28"/>
          <w:szCs w:val="28"/>
        </w:rPr>
        <w:t xml:space="preserve">Интеллектуального марафона </w:t>
      </w:r>
      <w:proofErr w:type="gramStart"/>
      <w:r w:rsidRPr="00D51A84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Pr="00D51A84">
        <w:rPr>
          <w:rFonts w:ascii="Times New Roman" w:hAnsi="Times New Roman" w:cs="Times New Roman"/>
          <w:b/>
          <w:sz w:val="28"/>
          <w:szCs w:val="28"/>
        </w:rPr>
        <w:t xml:space="preserve">. Челябинска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D51A84">
        <w:rPr>
          <w:rFonts w:ascii="Times New Roman" w:hAnsi="Times New Roman" w:cs="Times New Roman"/>
          <w:b/>
          <w:sz w:val="28"/>
          <w:szCs w:val="28"/>
        </w:rPr>
        <w:t>2012 года</w:t>
      </w:r>
    </w:p>
    <w:tbl>
      <w:tblPr>
        <w:tblW w:w="0" w:type="auto"/>
        <w:tblCellSpacing w:w="0" w:type="dxa"/>
        <w:tblInd w:w="2" w:type="dxa"/>
        <w:tblCellMar>
          <w:left w:w="0" w:type="dxa"/>
          <w:right w:w="0" w:type="dxa"/>
        </w:tblCellMar>
        <w:tblLook w:val="00A0"/>
      </w:tblPr>
      <w:tblGrid>
        <w:gridCol w:w="7613"/>
      </w:tblGrid>
      <w:tr w:rsidR="003E19BA" w:rsidRPr="00D51A84">
        <w:trPr>
          <w:tblCellSpacing w:w="0" w:type="dxa"/>
        </w:trPr>
        <w:tc>
          <w:tcPr>
            <w:tcW w:w="0" w:type="auto"/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F16BC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 xml:space="preserve">Интеллектуальный марафон география 2012 </w:t>
            </w:r>
          </w:p>
          <w:p w:rsidR="003E19BA" w:rsidRPr="00D51A84" w:rsidRDefault="003E19BA" w:rsidP="00F16BC4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 xml:space="preserve">5.04.2012, лицей 142, </w:t>
            </w:r>
            <w:r w:rsidRPr="00D51A84">
              <w:rPr>
                <w:rFonts w:ascii="Times New Roman" w:hAnsi="Times New Roman" w:cs="Times New Roman"/>
                <w:i/>
                <w:sz w:val="24"/>
                <w:szCs w:val="24"/>
              </w:rPr>
              <w:t>начало регистрации участников - 13:30</w:t>
            </w:r>
          </w:p>
        </w:tc>
      </w:tr>
      <w:tr w:rsidR="003E19BA" w:rsidRPr="00D51A84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3831" w:type="pct"/>
              <w:tblCellSpacing w:w="0" w:type="dxa"/>
              <w:tblInd w:w="6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A0"/>
            </w:tblPr>
            <w:tblGrid>
              <w:gridCol w:w="772"/>
              <w:gridCol w:w="3877"/>
              <w:gridCol w:w="1172"/>
            </w:tblGrid>
            <w:tr w:rsidR="003E19BA" w:rsidRPr="00D51A84">
              <w:trPr>
                <w:trHeight w:val="215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151A45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3693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151A45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ФИО</w:t>
                  </w:r>
                </w:p>
              </w:tc>
              <w:tc>
                <w:tcPr>
                  <w:tcW w:w="77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151A45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Класс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693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Майданик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Максим Евгеньевич</w:t>
                  </w:r>
                </w:p>
              </w:tc>
              <w:tc>
                <w:tcPr>
                  <w:tcW w:w="77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</w:tbl>
          <w:p w:rsidR="003E19BA" w:rsidRPr="00D51A84" w:rsidRDefault="003E19BA" w:rsidP="00151A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9BA" w:rsidRPr="00D51A84">
        <w:trPr>
          <w:tblCellSpacing w:w="0" w:type="dxa"/>
        </w:trPr>
        <w:tc>
          <w:tcPr>
            <w:tcW w:w="0" w:type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Интеллектуальный марафон физика 2012</w:t>
            </w:r>
          </w:p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 xml:space="preserve">7.04.2012, </w:t>
            </w:r>
            <w:hyperlink r:id="rId4" w:history="1">
              <w:r w:rsidRPr="00D51A84">
                <w:rPr>
                  <w:rFonts w:ascii="Times New Roman" w:hAnsi="Times New Roman" w:cs="Times New Roman"/>
                  <w:bCs/>
                  <w:i/>
                  <w:color w:val="000033"/>
                  <w:sz w:val="24"/>
                  <w:szCs w:val="24"/>
                </w:rPr>
                <w:t>МОУ Лицей №31</w:t>
              </w:r>
            </w:hyperlink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>, начало регистрации участников - 14:45</w:t>
            </w:r>
          </w:p>
        </w:tc>
      </w:tr>
      <w:tr w:rsidR="003E19BA" w:rsidRPr="00D51A84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4857" w:type="pct"/>
              <w:tblCellSpacing w:w="0" w:type="dxa"/>
              <w:tblInd w:w="6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A0"/>
            </w:tblPr>
            <w:tblGrid>
              <w:gridCol w:w="1135"/>
              <w:gridCol w:w="4921"/>
              <w:gridCol w:w="1324"/>
            </w:tblGrid>
            <w:tr w:rsidR="003E19BA" w:rsidRPr="00D51A84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</w:tcPr>
                <w:p w:rsidR="003E19BA" w:rsidRPr="00D51A84" w:rsidRDefault="003E19BA" w:rsidP="00151A45">
                  <w:pPr>
                    <w:spacing w:before="150" w:after="150" w:line="240" w:lineRule="auto"/>
                    <w:ind w:left="150" w:right="150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333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</w:tcPr>
                <w:p w:rsidR="003E19BA" w:rsidRPr="00D51A84" w:rsidRDefault="003E19BA" w:rsidP="00151A45">
                  <w:pPr>
                    <w:spacing w:before="150" w:after="150" w:line="240" w:lineRule="auto"/>
                    <w:ind w:left="150" w:right="150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ФИО</w:t>
                  </w:r>
                </w:p>
              </w:tc>
              <w:tc>
                <w:tcPr>
                  <w:tcW w:w="8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</w:tcPr>
                <w:p w:rsidR="003E19BA" w:rsidRPr="00D51A84" w:rsidRDefault="003E19BA" w:rsidP="00151A45">
                  <w:pPr>
                    <w:spacing w:before="150" w:after="150" w:line="240" w:lineRule="auto"/>
                    <w:ind w:left="150" w:right="150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Класс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33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Кузеванова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Екатерина </w:t>
                  </w: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Гаевна</w:t>
                  </w:r>
                  <w:proofErr w:type="spellEnd"/>
                </w:p>
              </w:tc>
              <w:tc>
                <w:tcPr>
                  <w:tcW w:w="8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33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Лаптева Екатерина Игоревна</w:t>
                  </w:r>
                </w:p>
              </w:tc>
              <w:tc>
                <w:tcPr>
                  <w:tcW w:w="8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3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Мильковский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Богдан Андреевич</w:t>
                  </w:r>
                </w:p>
              </w:tc>
              <w:tc>
                <w:tcPr>
                  <w:tcW w:w="8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151A45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</w:tr>
          </w:tbl>
          <w:p w:rsidR="003E19BA" w:rsidRPr="00D51A84" w:rsidRDefault="003E19BA" w:rsidP="00151A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E19BA" w:rsidRPr="00D51A84" w:rsidRDefault="003E19BA" w:rsidP="00D51A84">
      <w:pPr>
        <w:spacing w:before="125" w:after="125" w:line="240" w:lineRule="auto"/>
        <w:ind w:left="23" w:right="125"/>
        <w:rPr>
          <w:rFonts w:ascii="Times New Roman" w:hAnsi="Times New Roman" w:cs="Times New Roman"/>
          <w:b/>
          <w:bCs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b/>
          <w:bCs/>
          <w:color w:val="000033"/>
          <w:sz w:val="24"/>
          <w:szCs w:val="24"/>
        </w:rPr>
        <w:t>Интеллектуальный марафон математика 2012</w:t>
      </w:r>
    </w:p>
    <w:p w:rsidR="003E19BA" w:rsidRPr="00D51A84" w:rsidRDefault="003E19BA" w:rsidP="00387224">
      <w:pPr>
        <w:rPr>
          <w:rFonts w:ascii="Times New Roman" w:hAnsi="Times New Roman" w:cs="Times New Roman"/>
          <w:i/>
          <w:sz w:val="24"/>
          <w:szCs w:val="24"/>
        </w:rPr>
      </w:pPr>
      <w:r w:rsidRPr="00D51A84">
        <w:rPr>
          <w:rFonts w:ascii="Times New Roman" w:hAnsi="Times New Roman" w:cs="Times New Roman"/>
          <w:i/>
          <w:sz w:val="24"/>
          <w:szCs w:val="24"/>
        </w:rPr>
        <w:t xml:space="preserve">10.04.2012, МОУ СОШ №121, начало регистрации – смотрите в </w:t>
      </w:r>
      <w:proofErr w:type="gramStart"/>
      <w:r w:rsidRPr="00D51A84">
        <w:rPr>
          <w:rFonts w:ascii="Times New Roman" w:hAnsi="Times New Roman" w:cs="Times New Roman"/>
          <w:i/>
          <w:sz w:val="24"/>
          <w:szCs w:val="24"/>
          <w:lang w:val="en-US"/>
        </w:rPr>
        <w:t>Net</w:t>
      </w:r>
      <w:proofErr w:type="gramEnd"/>
      <w:r w:rsidRPr="00D51A84">
        <w:rPr>
          <w:rFonts w:ascii="Times New Roman" w:hAnsi="Times New Roman" w:cs="Times New Roman"/>
          <w:i/>
          <w:sz w:val="24"/>
          <w:szCs w:val="24"/>
        </w:rPr>
        <w:t>Школе</w:t>
      </w:r>
    </w:p>
    <w:tbl>
      <w:tblPr>
        <w:tblW w:w="3898" w:type="pct"/>
        <w:tblCellSpacing w:w="0" w:type="dxa"/>
        <w:tblInd w:w="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787"/>
        <w:gridCol w:w="5307"/>
        <w:gridCol w:w="1417"/>
      </w:tblGrid>
      <w:tr w:rsidR="003E19BA" w:rsidRPr="00D51A8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151A45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№</w:t>
            </w:r>
          </w:p>
        </w:tc>
        <w:tc>
          <w:tcPr>
            <w:tcW w:w="3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151A45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ФИО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151A45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Класс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Вигерич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Екатерина Вячеславовна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Кононова Ксения Сергеевна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Мезенцева Алена Дмитриевна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Плотникова Полина Дмитриевна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Юсифова </w:t>
            </w: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Фидан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Исмихан-кызы</w:t>
            </w:r>
            <w:proofErr w:type="spellEnd"/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151A45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</w:tbl>
    <w:p w:rsidR="003E19BA" w:rsidRPr="00D51A84" w:rsidRDefault="003E19BA" w:rsidP="00D51A84">
      <w:pPr>
        <w:spacing w:before="125" w:after="125" w:line="240" w:lineRule="auto"/>
        <w:ind w:left="23" w:right="125"/>
        <w:rPr>
          <w:rFonts w:ascii="Times New Roman" w:hAnsi="Times New Roman" w:cs="Times New Roman"/>
          <w:b/>
          <w:bCs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b/>
          <w:bCs/>
          <w:color w:val="000033"/>
          <w:sz w:val="24"/>
          <w:szCs w:val="24"/>
        </w:rPr>
        <w:t>Интеллектуальный марафон химия 2012</w:t>
      </w:r>
    </w:p>
    <w:p w:rsidR="003E19BA" w:rsidRPr="00D51A84" w:rsidRDefault="003E19BA" w:rsidP="009F185B">
      <w:pPr>
        <w:rPr>
          <w:rFonts w:ascii="Times New Roman" w:hAnsi="Times New Roman" w:cs="Times New Roman"/>
          <w:b/>
          <w:bCs/>
          <w:i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i/>
          <w:sz w:val="24"/>
          <w:szCs w:val="24"/>
        </w:rPr>
        <w:t>12</w:t>
      </w:r>
      <w:r w:rsidRPr="00D51A84">
        <w:rPr>
          <w:rFonts w:ascii="Times New Roman" w:hAnsi="Times New Roman" w:cs="Times New Roman"/>
          <w:i/>
          <w:sz w:val="24"/>
          <w:szCs w:val="24"/>
          <w:lang w:val="en-US"/>
        </w:rPr>
        <w:t>.04.2012</w:t>
      </w:r>
    </w:p>
    <w:tbl>
      <w:tblPr>
        <w:tblW w:w="3996" w:type="pct"/>
        <w:tblCellSpacing w:w="0" w:type="dxa"/>
        <w:tblInd w:w="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85"/>
        <w:gridCol w:w="5475"/>
        <w:gridCol w:w="1440"/>
      </w:tblGrid>
      <w:tr w:rsidR="003E19BA" w:rsidRPr="00D51A8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483327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№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483327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ФИО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483327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Класс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483327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483327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Назмутдинов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Артём Альбертович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483327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483327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483327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Шелудько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Егор Александрович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483327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</w:tbl>
    <w:p w:rsidR="003E19BA" w:rsidRPr="00D51A84" w:rsidRDefault="003E19BA" w:rsidP="00D51A84">
      <w:pPr>
        <w:spacing w:before="125" w:after="125" w:line="240" w:lineRule="auto"/>
        <w:ind w:left="23" w:right="125"/>
        <w:rPr>
          <w:rFonts w:ascii="Times New Roman" w:hAnsi="Times New Roman" w:cs="Times New Roman"/>
          <w:b/>
          <w:bCs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b/>
          <w:bCs/>
          <w:color w:val="000033"/>
          <w:sz w:val="24"/>
          <w:szCs w:val="24"/>
        </w:rPr>
        <w:t>Интеллектуальный марафон обществознание 2012</w:t>
      </w:r>
    </w:p>
    <w:p w:rsidR="003E19BA" w:rsidRPr="00D51A84" w:rsidRDefault="003E19BA" w:rsidP="009F185B">
      <w:pPr>
        <w:rPr>
          <w:rFonts w:ascii="Times New Roman" w:hAnsi="Times New Roman" w:cs="Times New Roman"/>
          <w:i/>
          <w:sz w:val="24"/>
          <w:szCs w:val="24"/>
        </w:rPr>
      </w:pPr>
      <w:r w:rsidRPr="00D51A84">
        <w:rPr>
          <w:rFonts w:ascii="Times New Roman" w:hAnsi="Times New Roman" w:cs="Times New Roman"/>
          <w:i/>
          <w:sz w:val="24"/>
          <w:szCs w:val="24"/>
        </w:rPr>
        <w:t>14</w:t>
      </w:r>
      <w:r w:rsidRPr="00D51A84">
        <w:rPr>
          <w:rFonts w:ascii="Times New Roman" w:hAnsi="Times New Roman" w:cs="Times New Roman"/>
          <w:i/>
          <w:sz w:val="24"/>
          <w:szCs w:val="24"/>
          <w:lang w:val="en-US"/>
        </w:rPr>
        <w:t>.04.2012</w:t>
      </w:r>
      <w:r w:rsidRPr="00D51A84">
        <w:rPr>
          <w:rFonts w:ascii="Times New Roman" w:hAnsi="Times New Roman" w:cs="Times New Roman"/>
          <w:i/>
          <w:sz w:val="24"/>
          <w:szCs w:val="24"/>
        </w:rPr>
        <w:t>, гимназия №23, начало регистрации – 13-30</w:t>
      </w:r>
    </w:p>
    <w:tbl>
      <w:tblPr>
        <w:tblW w:w="4072" w:type="pct"/>
        <w:tblCellSpacing w:w="0" w:type="dxa"/>
        <w:tblInd w:w="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787"/>
        <w:gridCol w:w="5121"/>
        <w:gridCol w:w="1602"/>
        <w:gridCol w:w="337"/>
      </w:tblGrid>
      <w:tr w:rsidR="003E19BA" w:rsidRPr="00D51A84">
        <w:trPr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F03D38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№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F03D38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ФИО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F03D38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Класс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Алешина Ксения Владиславовна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Атрошенко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Олеговна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Баландина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Дарья </w:t>
            </w: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Раушановна</w:t>
            </w:r>
            <w:proofErr w:type="spellEnd"/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Вепрев Евгений Олегович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Ионова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Ксения Владимировна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Князева Александра Сергеевна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Майданик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Максим Евгеньевич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Мезенцева Алена Дмитриевна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Муфазалова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Ирина Вадимовна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Орлова Елизавета Романовна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Пермякова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Екатерина Михайловна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Петраш Юрий Валерьевич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Сыскова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Марина Андреевна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Циулин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Георгий Алексеевич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Шестакова Мария Геннадьевна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5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2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Штыков Семён Константинович</w:t>
            </w:r>
          </w:p>
        </w:tc>
        <w:tc>
          <w:tcPr>
            <w:tcW w:w="12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F03D38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215" w:type="pct"/>
          <w:tblCellSpacing w:w="0" w:type="dxa"/>
        </w:trPr>
        <w:tc>
          <w:tcPr>
            <w:tcW w:w="4785" w:type="pct"/>
            <w:gridSpan w:val="3"/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 xml:space="preserve">Интеллектуальный марафон астрономия 2012 </w:t>
            </w:r>
          </w:p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 xml:space="preserve">16 апреля 2012 года. МАУДОД ДПШ им. Н.К.Крупской, административный корпус. </w:t>
            </w:r>
          </w:p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>Время проведения: 12.00-14.00</w:t>
            </w:r>
          </w:p>
        </w:tc>
      </w:tr>
      <w:tr w:rsidR="003E19BA" w:rsidRPr="00D51A8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215" w:type="pct"/>
          <w:tblCellSpacing w:w="0" w:type="dxa"/>
        </w:trPr>
        <w:tc>
          <w:tcPr>
            <w:tcW w:w="4785" w:type="pct"/>
            <w:gridSpan w:val="3"/>
            <w:vAlign w:val="center"/>
          </w:tcPr>
          <w:tbl>
            <w:tblPr>
              <w:tblW w:w="3683" w:type="pct"/>
              <w:tblCellSpacing w:w="0" w:type="dxa"/>
              <w:tblInd w:w="6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A0"/>
            </w:tblPr>
            <w:tblGrid>
              <w:gridCol w:w="772"/>
              <w:gridCol w:w="3354"/>
              <w:gridCol w:w="1394"/>
            </w:tblGrid>
            <w:tr w:rsidR="003E19BA" w:rsidRPr="00D51A84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F102A3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3139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F102A3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ФИО</w:t>
                  </w:r>
                </w:p>
              </w:tc>
              <w:tc>
                <w:tcPr>
                  <w:tcW w:w="130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F102A3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Класс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F102A3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39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F102A3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Казанцева Мария Павловна</w:t>
                  </w:r>
                </w:p>
              </w:tc>
              <w:tc>
                <w:tcPr>
                  <w:tcW w:w="130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F102A3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</w:t>
                  </w:r>
                </w:p>
              </w:tc>
            </w:tr>
          </w:tbl>
          <w:p w:rsidR="003E19BA" w:rsidRPr="00D51A84" w:rsidRDefault="003E19BA" w:rsidP="00F102A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E19BA" w:rsidRPr="00D51A84" w:rsidRDefault="003E19BA" w:rsidP="00D51A84">
      <w:pPr>
        <w:spacing w:before="125" w:after="125" w:line="240" w:lineRule="auto"/>
        <w:ind w:left="23" w:right="125"/>
        <w:rPr>
          <w:rFonts w:ascii="Times New Roman" w:hAnsi="Times New Roman" w:cs="Times New Roman"/>
          <w:b/>
          <w:bCs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b/>
          <w:bCs/>
          <w:color w:val="000033"/>
          <w:sz w:val="24"/>
          <w:szCs w:val="24"/>
        </w:rPr>
        <w:t>Интеллектуальный марафон русский язык 2012</w:t>
      </w:r>
    </w:p>
    <w:p w:rsidR="003E19BA" w:rsidRPr="00D51A84" w:rsidRDefault="003E19BA">
      <w:pPr>
        <w:rPr>
          <w:rFonts w:ascii="Times New Roman" w:hAnsi="Times New Roman" w:cs="Times New Roman"/>
          <w:b/>
          <w:bCs/>
          <w:i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b/>
          <w:bCs/>
          <w:i/>
          <w:color w:val="000033"/>
          <w:sz w:val="24"/>
          <w:szCs w:val="24"/>
        </w:rPr>
        <w:t xml:space="preserve">19.04.2012, </w:t>
      </w:r>
      <w:r w:rsidRPr="00D51A84">
        <w:rPr>
          <w:rFonts w:ascii="Times New Roman" w:hAnsi="Times New Roman" w:cs="Times New Roman"/>
          <w:i/>
          <w:sz w:val="24"/>
          <w:szCs w:val="24"/>
        </w:rPr>
        <w:t xml:space="preserve">МАОУ гимназии №26 (г. Челябинск, ул. </w:t>
      </w:r>
      <w:proofErr w:type="gramStart"/>
      <w:r w:rsidRPr="00D51A84">
        <w:rPr>
          <w:rFonts w:ascii="Times New Roman" w:hAnsi="Times New Roman" w:cs="Times New Roman"/>
          <w:i/>
          <w:sz w:val="24"/>
          <w:szCs w:val="24"/>
        </w:rPr>
        <w:t>Пионерская</w:t>
      </w:r>
      <w:proofErr w:type="gramEnd"/>
      <w:r w:rsidRPr="00D51A84">
        <w:rPr>
          <w:rFonts w:ascii="Times New Roman" w:hAnsi="Times New Roman" w:cs="Times New Roman"/>
          <w:i/>
          <w:sz w:val="24"/>
          <w:szCs w:val="24"/>
        </w:rPr>
        <w:t xml:space="preserve"> 10 А) </w:t>
      </w:r>
      <w:r w:rsidRPr="00D51A84">
        <w:rPr>
          <w:rFonts w:ascii="Times New Roman" w:hAnsi="Times New Roman" w:cs="Times New Roman"/>
          <w:i/>
          <w:sz w:val="24"/>
          <w:szCs w:val="24"/>
        </w:rPr>
        <w:br/>
        <w:t xml:space="preserve">Начало регистрации участников - 13:00 </w:t>
      </w:r>
      <w:r w:rsidRPr="00D51A84">
        <w:rPr>
          <w:rFonts w:ascii="Times New Roman" w:hAnsi="Times New Roman" w:cs="Times New Roman"/>
          <w:i/>
          <w:sz w:val="24"/>
          <w:szCs w:val="24"/>
        </w:rPr>
        <w:br/>
      </w:r>
    </w:p>
    <w:tbl>
      <w:tblPr>
        <w:tblW w:w="3996" w:type="pct"/>
        <w:tblCellSpacing w:w="0" w:type="dxa"/>
        <w:tblInd w:w="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85"/>
        <w:gridCol w:w="5475"/>
        <w:gridCol w:w="1440"/>
      </w:tblGrid>
      <w:tr w:rsidR="003E19BA" w:rsidRPr="00D51A8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9F185B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№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9F185B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ФИО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9F185B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Класс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Бутакова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Мария Андреевна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Вострякова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Витальевна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Ионова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Ксения Владимировна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Князева Александра Сергеевна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Кобелева Кристина Вадимовна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Леутина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Мария Андреевна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Мезенцева Алена Дмитриевна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Орлова Елизавета Романовна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Петраш Юрий Валерьевич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Сыскова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Марина Андреевна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Штыков Семён Константинович</w:t>
            </w:r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>
        <w:trPr>
          <w:trHeight w:val="30"/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5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Юсифова </w:t>
            </w: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Фидан</w:t>
            </w:r>
            <w:proofErr w:type="spellEnd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Исмихан-кызы</w:t>
            </w:r>
            <w:proofErr w:type="spellEnd"/>
          </w:p>
        </w:tc>
        <w:tc>
          <w:tcPr>
            <w:tcW w:w="9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9F185B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</w:tbl>
    <w:p w:rsidR="003E19BA" w:rsidRPr="00D51A84" w:rsidRDefault="003E19B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0" w:type="dxa"/>
        <w:tblInd w:w="2" w:type="dxa"/>
        <w:tblCellMar>
          <w:left w:w="0" w:type="dxa"/>
          <w:right w:w="0" w:type="dxa"/>
        </w:tblCellMar>
        <w:tblLook w:val="00A0"/>
      </w:tblPr>
      <w:tblGrid>
        <w:gridCol w:w="6660"/>
      </w:tblGrid>
      <w:tr w:rsidR="003E19BA" w:rsidRPr="00D51A84">
        <w:trPr>
          <w:tblCellSpacing w:w="0" w:type="dxa"/>
        </w:trPr>
        <w:tc>
          <w:tcPr>
            <w:tcW w:w="0" w:type="auto"/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 xml:space="preserve">Интеллектуальный марафон английский язык 2012 </w:t>
            </w:r>
          </w:p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>21.04.2012, МБОУ гимназия № 1, 14.00.- 15.30.</w:t>
            </w:r>
          </w:p>
        </w:tc>
      </w:tr>
      <w:tr w:rsidR="003E19BA" w:rsidRPr="00D51A84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6638" w:type="dxa"/>
              <w:tblCellSpacing w:w="0" w:type="dxa"/>
              <w:tblInd w:w="6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A0"/>
            </w:tblPr>
            <w:tblGrid>
              <w:gridCol w:w="787"/>
              <w:gridCol w:w="4434"/>
              <w:gridCol w:w="1417"/>
            </w:tblGrid>
            <w:tr w:rsidR="003E19BA" w:rsidRPr="00D51A84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702706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lastRenderedPageBreak/>
                    <w:t>№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702706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ФИО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702706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Класс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Егорова Алена Александровна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Каплина Александра Алексеевна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Кобелева Кристина Вадимовна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Леутина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Мария Андреевна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highlight w:val="cyan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Луцук Валерия Николаевна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Мезенцева Алена Дмитриевна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Плотникова Полина Дмитриевна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Шалагина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Арина Юрьевна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34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Штыков Семён Константинович</w:t>
                  </w:r>
                </w:p>
              </w:tc>
              <w:tc>
                <w:tcPr>
                  <w:tcW w:w="106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</w:tbl>
          <w:p w:rsidR="003E19BA" w:rsidRPr="00D51A84" w:rsidRDefault="003E19BA" w:rsidP="0070270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E19BA" w:rsidRPr="00D51A84" w:rsidRDefault="003E19BA" w:rsidP="00D51A84">
      <w:pPr>
        <w:spacing w:before="125" w:after="125" w:line="240" w:lineRule="auto"/>
        <w:ind w:left="23" w:right="125"/>
        <w:rPr>
          <w:rFonts w:ascii="Times New Roman" w:hAnsi="Times New Roman" w:cs="Times New Roman"/>
          <w:b/>
          <w:bCs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b/>
          <w:bCs/>
          <w:color w:val="000033"/>
          <w:sz w:val="24"/>
          <w:szCs w:val="24"/>
        </w:rPr>
        <w:t>Интеллектуальный марафон биология 2012</w:t>
      </w:r>
    </w:p>
    <w:p w:rsidR="003E19BA" w:rsidRPr="00D51A84" w:rsidRDefault="003E19BA" w:rsidP="00D51A84">
      <w:pPr>
        <w:spacing w:before="125" w:after="125" w:line="240" w:lineRule="auto"/>
        <w:ind w:left="23" w:right="125"/>
        <w:rPr>
          <w:rFonts w:ascii="Times New Roman" w:hAnsi="Times New Roman" w:cs="Times New Roman"/>
          <w:bCs/>
          <w:i/>
          <w:color w:val="000033"/>
          <w:sz w:val="24"/>
          <w:szCs w:val="24"/>
        </w:rPr>
      </w:pPr>
      <w:r w:rsidRPr="00D51A84">
        <w:rPr>
          <w:rFonts w:ascii="Times New Roman" w:hAnsi="Times New Roman" w:cs="Times New Roman"/>
          <w:bCs/>
          <w:i/>
          <w:color w:val="000033"/>
          <w:sz w:val="24"/>
          <w:szCs w:val="24"/>
        </w:rPr>
        <w:t>24.04.2012</w:t>
      </w:r>
    </w:p>
    <w:tbl>
      <w:tblPr>
        <w:tblW w:w="3777" w:type="pct"/>
        <w:tblCellSpacing w:w="0" w:type="dxa"/>
        <w:tblInd w:w="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386"/>
        <w:gridCol w:w="1545"/>
        <w:gridCol w:w="3913"/>
        <w:gridCol w:w="1240"/>
        <w:gridCol w:w="194"/>
      </w:tblGrid>
      <w:tr w:rsidR="003E19BA" w:rsidRPr="00D51A84" w:rsidTr="00C74182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C04AA6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№</w:t>
            </w:r>
          </w:p>
        </w:tc>
        <w:tc>
          <w:tcPr>
            <w:tcW w:w="29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C04AA6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ФИО</w:t>
            </w:r>
          </w:p>
        </w:tc>
        <w:tc>
          <w:tcPr>
            <w:tcW w:w="108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C04AA6">
            <w:pPr>
              <w:spacing w:before="125" w:after="125" w:line="240" w:lineRule="auto"/>
              <w:ind w:left="125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Класс</w:t>
            </w:r>
          </w:p>
        </w:tc>
      </w:tr>
      <w:tr w:rsidR="003E19BA" w:rsidRPr="00D51A84" w:rsidTr="00C74182">
        <w:trPr>
          <w:trHeight w:val="30"/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C04AA6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9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C04AA6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Петраш Юрий Валерьевич</w:t>
            </w:r>
          </w:p>
        </w:tc>
        <w:tc>
          <w:tcPr>
            <w:tcW w:w="108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C04AA6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 w:rsidTr="00C74182">
        <w:trPr>
          <w:trHeight w:val="30"/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C04AA6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9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9BA" w:rsidRPr="00D51A84" w:rsidRDefault="003E19BA" w:rsidP="00C04AA6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Штыков Семён Константинович</w:t>
            </w:r>
          </w:p>
        </w:tc>
        <w:tc>
          <w:tcPr>
            <w:tcW w:w="108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E19BA" w:rsidRPr="00D51A84" w:rsidRDefault="003E19BA" w:rsidP="00C04AA6">
            <w:pPr>
              <w:spacing w:after="0" w:line="3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E19BA" w:rsidRPr="00D51A84" w:rsidTr="00C741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A0"/>
        </w:tblPrEx>
        <w:trPr>
          <w:gridBefore w:val="1"/>
          <w:gridAfter w:val="1"/>
          <w:wAfter w:w="155" w:type="pct"/>
          <w:tblCellSpacing w:w="0" w:type="dxa"/>
        </w:trPr>
        <w:tc>
          <w:tcPr>
            <w:tcW w:w="0" w:type="auto"/>
            <w:gridSpan w:val="3"/>
            <w:tcMar>
              <w:top w:w="125" w:type="dxa"/>
              <w:left w:w="125" w:type="dxa"/>
              <w:bottom w:w="125" w:type="dxa"/>
              <w:right w:w="125" w:type="dxa"/>
            </w:tcMar>
            <w:vAlign w:val="center"/>
          </w:tcPr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 xml:space="preserve">Интеллектуальный марафон информатика 2012 </w:t>
            </w:r>
          </w:p>
          <w:p w:rsidR="003E19BA" w:rsidRPr="00D51A84" w:rsidRDefault="003E19BA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>27.04.2012, МАОУ лицей № 97</w:t>
            </w:r>
          </w:p>
        </w:tc>
      </w:tr>
      <w:tr w:rsidR="003E19BA" w:rsidRPr="00D51A84" w:rsidTr="00C741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A0"/>
        </w:tblPrEx>
        <w:trPr>
          <w:gridBefore w:val="1"/>
          <w:gridAfter w:val="1"/>
          <w:wAfter w:w="155" w:type="pct"/>
          <w:tblCellSpacing w:w="0" w:type="dxa"/>
        </w:trPr>
        <w:tc>
          <w:tcPr>
            <w:tcW w:w="0" w:type="auto"/>
            <w:gridSpan w:val="3"/>
            <w:vAlign w:val="center"/>
          </w:tcPr>
          <w:tbl>
            <w:tblPr>
              <w:tblW w:w="6638" w:type="dxa"/>
              <w:tblCellSpacing w:w="0" w:type="dxa"/>
              <w:tblInd w:w="6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A0"/>
            </w:tblPr>
            <w:tblGrid>
              <w:gridCol w:w="786"/>
              <w:gridCol w:w="4009"/>
              <w:gridCol w:w="1843"/>
            </w:tblGrid>
            <w:tr w:rsidR="003E19BA" w:rsidRPr="00D51A84">
              <w:trPr>
                <w:tblCellSpacing w:w="0" w:type="dxa"/>
              </w:trPr>
              <w:tc>
                <w:tcPr>
                  <w:tcW w:w="78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702706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400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702706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ФИО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25" w:type="dxa"/>
                    <w:left w:w="125" w:type="dxa"/>
                    <w:bottom w:w="125" w:type="dxa"/>
                    <w:right w:w="125" w:type="dxa"/>
                  </w:tcMar>
                  <w:vAlign w:val="center"/>
                </w:tcPr>
                <w:p w:rsidR="003E19BA" w:rsidRPr="00D51A84" w:rsidRDefault="003E19BA" w:rsidP="00702706">
                  <w:pPr>
                    <w:spacing w:before="125" w:after="125" w:line="240" w:lineRule="auto"/>
                    <w:ind w:left="125" w:right="125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Класс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78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00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Вострякова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Александра Витальевна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78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00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Добрынин Тимофей Александрович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3E19BA" w:rsidRPr="00D51A84">
              <w:trPr>
                <w:trHeight w:val="30"/>
                <w:tblCellSpacing w:w="0" w:type="dxa"/>
              </w:trPr>
              <w:tc>
                <w:tcPr>
                  <w:tcW w:w="78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00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Семыкина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Татьяна Алексеевна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3E19BA" w:rsidRPr="00D51A84" w:rsidRDefault="003E19BA" w:rsidP="00702706">
                  <w:pPr>
                    <w:spacing w:after="0" w:line="30" w:lineRule="atLeas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</w:tbl>
          <w:p w:rsidR="003E19BA" w:rsidRPr="00D51A84" w:rsidRDefault="003E19BA" w:rsidP="0070270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4182" w:rsidRPr="00D51A84" w:rsidTr="00C741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A0"/>
        </w:tblPrEx>
        <w:trPr>
          <w:gridBefore w:val="1"/>
          <w:gridAfter w:val="1"/>
          <w:wAfter w:w="155" w:type="pct"/>
          <w:tblCellSpacing w:w="0" w:type="dxa"/>
        </w:trPr>
        <w:tc>
          <w:tcPr>
            <w:tcW w:w="0" w:type="auto"/>
            <w:gridSpan w:val="3"/>
            <w:vAlign w:val="center"/>
          </w:tcPr>
          <w:p w:rsidR="00C74182" w:rsidRPr="00D51A84" w:rsidRDefault="00C74182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  <w:t xml:space="preserve">Интеллектуальный марафон литература 2012 </w:t>
            </w:r>
          </w:p>
          <w:p w:rsidR="00C74182" w:rsidRPr="00D51A84" w:rsidRDefault="00C74182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 xml:space="preserve">25 апреля 2012 года в Гимназии № 80 </w:t>
            </w:r>
          </w:p>
          <w:p w:rsidR="00C74182" w:rsidRPr="00D51A84" w:rsidRDefault="00C74182" w:rsidP="00D51A84">
            <w:pPr>
              <w:spacing w:before="125" w:after="125" w:line="240" w:lineRule="auto"/>
              <w:ind w:left="23" w:right="125"/>
              <w:rPr>
                <w:rFonts w:ascii="Times New Roman" w:hAnsi="Times New Roman" w:cs="Times New Roman"/>
                <w:b/>
                <w:bCs/>
                <w:color w:val="000033"/>
                <w:sz w:val="24"/>
                <w:szCs w:val="24"/>
              </w:rPr>
            </w:pPr>
            <w:r w:rsidRPr="00D51A84">
              <w:rPr>
                <w:rFonts w:ascii="Times New Roman" w:hAnsi="Times New Roman" w:cs="Times New Roman"/>
                <w:bCs/>
                <w:i/>
                <w:color w:val="000033"/>
                <w:sz w:val="24"/>
                <w:szCs w:val="24"/>
              </w:rPr>
              <w:t>Начало олимпиады – 14-00.</w:t>
            </w:r>
          </w:p>
        </w:tc>
      </w:tr>
      <w:tr w:rsidR="00C74182" w:rsidRPr="00D51A84" w:rsidTr="00C741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0A0"/>
        </w:tblPrEx>
        <w:trPr>
          <w:gridBefore w:val="1"/>
          <w:gridAfter w:val="1"/>
          <w:wAfter w:w="155" w:type="pct"/>
          <w:tblCellSpacing w:w="0" w:type="dxa"/>
        </w:trPr>
        <w:tc>
          <w:tcPr>
            <w:tcW w:w="0" w:type="auto"/>
            <w:gridSpan w:val="3"/>
            <w:vAlign w:val="center"/>
          </w:tcPr>
          <w:tbl>
            <w:tblPr>
              <w:tblW w:w="6682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/>
            </w:tblPr>
            <w:tblGrid>
              <w:gridCol w:w="938"/>
              <w:gridCol w:w="3902"/>
              <w:gridCol w:w="1842"/>
            </w:tblGrid>
            <w:tr w:rsidR="00C74182" w:rsidRPr="00D51A84" w:rsidTr="00C74182">
              <w:trPr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C74182" w:rsidRPr="00D51A84" w:rsidRDefault="00C74182" w:rsidP="00C74182">
                  <w:pPr>
                    <w:spacing w:before="150" w:after="150" w:line="240" w:lineRule="auto"/>
                    <w:ind w:left="150" w:right="150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C74182" w:rsidRPr="00D51A84" w:rsidRDefault="00C74182" w:rsidP="00C74182">
                  <w:pPr>
                    <w:spacing w:before="150" w:after="150" w:line="240" w:lineRule="auto"/>
                    <w:ind w:left="150" w:right="150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ФИО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C74182" w:rsidRPr="00D51A84" w:rsidRDefault="00C74182" w:rsidP="00C74182">
                  <w:pPr>
                    <w:spacing w:before="150" w:after="150" w:line="240" w:lineRule="auto"/>
                    <w:ind w:left="150" w:right="150"/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b/>
                      <w:bCs/>
                      <w:color w:val="000033"/>
                      <w:sz w:val="24"/>
                      <w:szCs w:val="24"/>
                    </w:rPr>
                    <w:t>Класс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Андже-Киуру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Танита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Вячеславовна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Баландина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Арина </w:t>
                  </w:r>
                  <w:proofErr w:type="spellStart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Раушановна</w:t>
                  </w:r>
                  <w:proofErr w:type="spellEnd"/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Вострякова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Александра Витальевна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Кононович Мария Александровна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Майданик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Максим Евгеньевич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Муфазалова</w:t>
                  </w:r>
                  <w:proofErr w:type="spellEnd"/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Ирина Вадимовна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Петраш Юрий Валерьевич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Шестакова Мария Геннадьевна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</w:tr>
            <w:tr w:rsidR="00C74182" w:rsidRPr="00D51A84" w:rsidTr="00C74182">
              <w:trPr>
                <w:trHeight w:val="30"/>
                <w:tblCellSpacing w:w="0" w:type="dxa"/>
              </w:trPr>
              <w:tc>
                <w:tcPr>
                  <w:tcW w:w="93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9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Штыков Семён Константинович</w:t>
                  </w:r>
                </w:p>
              </w:tc>
              <w:tc>
                <w:tcPr>
                  <w:tcW w:w="18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C74182" w:rsidRPr="00D51A84" w:rsidRDefault="00C74182" w:rsidP="00C74182">
                  <w:pPr>
                    <w:spacing w:after="0" w:line="3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51A84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</w:tr>
          </w:tbl>
          <w:p w:rsidR="00C74182" w:rsidRPr="00D51A84" w:rsidRDefault="00C74182" w:rsidP="00C741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19BA" w:rsidRPr="00D51A84" w:rsidRDefault="003E19BA">
      <w:pPr>
        <w:rPr>
          <w:rFonts w:ascii="Times New Roman" w:hAnsi="Times New Roman" w:cs="Times New Roman"/>
          <w:sz w:val="24"/>
          <w:szCs w:val="24"/>
        </w:rPr>
      </w:pPr>
    </w:p>
    <w:sectPr w:rsidR="003E19BA" w:rsidRPr="00D51A84" w:rsidSect="00F16BC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1A45"/>
    <w:rsid w:val="00076514"/>
    <w:rsid w:val="000E294E"/>
    <w:rsid w:val="00151A45"/>
    <w:rsid w:val="0021575E"/>
    <w:rsid w:val="002645AC"/>
    <w:rsid w:val="002F6710"/>
    <w:rsid w:val="003768A1"/>
    <w:rsid w:val="00387224"/>
    <w:rsid w:val="003A5769"/>
    <w:rsid w:val="003E19BA"/>
    <w:rsid w:val="00483327"/>
    <w:rsid w:val="004B771B"/>
    <w:rsid w:val="00702706"/>
    <w:rsid w:val="00792955"/>
    <w:rsid w:val="007D612D"/>
    <w:rsid w:val="00834F86"/>
    <w:rsid w:val="00847474"/>
    <w:rsid w:val="009E6EC9"/>
    <w:rsid w:val="009F185B"/>
    <w:rsid w:val="00A840DE"/>
    <w:rsid w:val="00BE3196"/>
    <w:rsid w:val="00C01161"/>
    <w:rsid w:val="00C04AA6"/>
    <w:rsid w:val="00C74182"/>
    <w:rsid w:val="00D51A84"/>
    <w:rsid w:val="00E24B4C"/>
    <w:rsid w:val="00EA7D8B"/>
    <w:rsid w:val="00F03D38"/>
    <w:rsid w:val="00F102A3"/>
    <w:rsid w:val="00F16BC4"/>
    <w:rsid w:val="00F54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75E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151A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055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go.2gis.ru/76is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3</Pages>
  <Words>489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Интеллектуальный марафон география 2012 </vt:lpstr>
    </vt:vector>
  </TitlesOfParts>
  <Company>Hewlett-Packard</Company>
  <LinksUpToDate>false</LinksUpToDate>
  <CharactersWithSpaces>3406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Интеллектуальный марафон география 2012 </dc:title>
  <dc:subject/>
  <dc:creator>HP</dc:creator>
  <cp:keywords/>
  <dc:description/>
  <cp:lastModifiedBy>HP</cp:lastModifiedBy>
  <cp:revision>9</cp:revision>
  <dcterms:created xsi:type="dcterms:W3CDTF">2012-04-03T07:23:00Z</dcterms:created>
  <dcterms:modified xsi:type="dcterms:W3CDTF">2012-04-22T13:18:00Z</dcterms:modified>
</cp:coreProperties>
</file>